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4F20" w14:textId="7BEEE10D" w:rsidR="00EE54A5" w:rsidRDefault="004653C2" w:rsidP="002C57E5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bookmarkStart w:id="0" w:name="_Hlk65398475"/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中華民國水中運</w:t>
      </w:r>
      <w:r w:rsidR="009D6720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動</w:t>
      </w:r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協會</w:t>
      </w:r>
      <w:bookmarkEnd w:id="0"/>
      <w:r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lang w:eastAsia="zh-HK"/>
        </w:rPr>
        <w:t>-</w:t>
      </w:r>
      <w:r w:rsidR="00E16D67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基本救命術(BLS)課程</w:t>
      </w:r>
      <w:r w:rsidR="002C57E5" w:rsidRPr="007A6C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簡章</w:t>
      </w:r>
    </w:p>
    <w:p w14:paraId="163C9793" w14:textId="77777777" w:rsidR="007A6CD7" w:rsidRPr="007A6CD7" w:rsidRDefault="007A6CD7" w:rsidP="002C57E5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</w:p>
    <w:p w14:paraId="782EB55D" w14:textId="77777777" w:rsidR="007A6CD7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一、主辦單位：中華民國水中運動協會</w:t>
      </w:r>
    </w:p>
    <w:p w14:paraId="574059A9" w14:textId="239076EA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二</w:t>
      </w:r>
      <w:r w:rsidR="00C13914" w:rsidRPr="007A6CD7">
        <w:rPr>
          <w:rFonts w:ascii="標楷體" w:eastAsia="標楷體" w:hAnsi="標楷體"/>
        </w:rPr>
        <w:t>、</w:t>
      </w:r>
      <w:r w:rsidR="00C13914" w:rsidRPr="007A6CD7">
        <w:rPr>
          <w:rFonts w:ascii="標楷體" w:eastAsia="標楷體" w:hAnsi="標楷體" w:hint="eastAsia"/>
        </w:rPr>
        <w:t>承</w:t>
      </w:r>
      <w:r w:rsidR="00EE54A5" w:rsidRPr="007A6CD7">
        <w:rPr>
          <w:rFonts w:ascii="標楷體" w:eastAsia="標楷體" w:hAnsi="標楷體"/>
        </w:rPr>
        <w:t>辦單位：</w:t>
      </w:r>
      <w:r w:rsidR="00EE54A5" w:rsidRPr="007A6CD7">
        <w:rPr>
          <w:rFonts w:ascii="標楷體" w:eastAsia="標楷體" w:hAnsi="標楷體" w:hint="eastAsia"/>
        </w:rPr>
        <w:t>高雄市水中運動協會</w:t>
      </w:r>
    </w:p>
    <w:p w14:paraId="5ABC9CD5" w14:textId="20FEDD49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三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課程</w:t>
      </w:r>
      <w:r w:rsidR="00EE54A5" w:rsidRPr="007A6CD7">
        <w:rPr>
          <w:rFonts w:ascii="標楷體" w:eastAsia="標楷體" w:hAnsi="標楷體"/>
        </w:rPr>
        <w:t>日期：1</w:t>
      </w:r>
      <w:r w:rsidR="00932DEF" w:rsidRPr="007A6CD7">
        <w:rPr>
          <w:rFonts w:ascii="標楷體" w:eastAsia="標楷體" w:hAnsi="標楷體" w:hint="eastAsia"/>
        </w:rPr>
        <w:t>10</w:t>
      </w:r>
      <w:r w:rsidR="00EE54A5" w:rsidRPr="007A6CD7">
        <w:rPr>
          <w:rFonts w:ascii="標楷體" w:eastAsia="標楷體" w:hAnsi="標楷體"/>
        </w:rPr>
        <w:t>年</w:t>
      </w:r>
      <w:r w:rsidR="00932DEF" w:rsidRPr="007A6CD7">
        <w:rPr>
          <w:rFonts w:ascii="標楷體" w:eastAsia="標楷體" w:hAnsi="標楷體" w:hint="eastAsia"/>
        </w:rPr>
        <w:t>4</w:t>
      </w:r>
      <w:r w:rsidR="00EE54A5" w:rsidRPr="007A6CD7">
        <w:rPr>
          <w:rFonts w:ascii="標楷體" w:eastAsia="標楷體" w:hAnsi="標楷體"/>
        </w:rPr>
        <w:t>月</w:t>
      </w:r>
      <w:r w:rsidR="00EE52D3" w:rsidRPr="007A6CD7">
        <w:rPr>
          <w:rFonts w:ascii="標楷體" w:eastAsia="標楷體" w:hAnsi="標楷體" w:hint="eastAsia"/>
        </w:rPr>
        <w:t>1</w:t>
      </w:r>
      <w:r w:rsidR="00932DEF" w:rsidRPr="007A6CD7">
        <w:rPr>
          <w:rFonts w:ascii="標楷體" w:eastAsia="標楷體" w:hAnsi="標楷體" w:hint="eastAsia"/>
        </w:rPr>
        <w:t>0</w:t>
      </w:r>
      <w:r w:rsidR="00EE54A5" w:rsidRPr="007A6CD7">
        <w:rPr>
          <w:rFonts w:ascii="標楷體" w:eastAsia="標楷體" w:hAnsi="標楷體"/>
        </w:rPr>
        <w:t>日</w:t>
      </w:r>
      <w:r w:rsidR="00E16D67" w:rsidRPr="007A6CD7">
        <w:rPr>
          <w:rFonts w:ascii="標楷體" w:eastAsia="標楷體" w:hAnsi="標楷體" w:hint="eastAsia"/>
        </w:rPr>
        <w:t>(週六)</w:t>
      </w:r>
    </w:p>
    <w:p w14:paraId="10D97B90" w14:textId="7436F2A6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四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上課</w:t>
      </w:r>
      <w:r w:rsidR="00086A1F" w:rsidRPr="007A6CD7">
        <w:rPr>
          <w:rFonts w:ascii="標楷體" w:eastAsia="標楷體" w:hAnsi="標楷體"/>
        </w:rPr>
        <w:t>時間：</w:t>
      </w:r>
      <w:r w:rsidR="00E16D67" w:rsidRPr="007A6CD7">
        <w:rPr>
          <w:rFonts w:ascii="標楷體" w:eastAsia="標楷體" w:hAnsi="標楷體"/>
        </w:rPr>
        <w:t>0</w:t>
      </w:r>
      <w:r w:rsidR="00E16D67" w:rsidRPr="007A6CD7">
        <w:rPr>
          <w:rFonts w:ascii="標楷體" w:eastAsia="標楷體" w:hAnsi="標楷體" w:hint="eastAsia"/>
        </w:rPr>
        <w:t>8</w:t>
      </w:r>
      <w:r w:rsidR="00392D25" w:rsidRPr="007A6CD7">
        <w:rPr>
          <w:rFonts w:ascii="標楷體" w:eastAsia="標楷體" w:hAnsi="標楷體" w:hint="eastAsia"/>
        </w:rPr>
        <w:t>:</w:t>
      </w:r>
      <w:r w:rsidR="00932DEF" w:rsidRPr="007A6CD7">
        <w:rPr>
          <w:rFonts w:ascii="標楷體" w:eastAsia="標楷體" w:hAnsi="標楷體" w:hint="eastAsia"/>
        </w:rPr>
        <w:t>3</w:t>
      </w:r>
      <w:r w:rsidR="00086A1F" w:rsidRPr="007A6CD7">
        <w:rPr>
          <w:rFonts w:ascii="標楷體" w:eastAsia="標楷體" w:hAnsi="標楷體"/>
        </w:rPr>
        <w:t>0</w:t>
      </w:r>
      <w:r w:rsidR="004653C2" w:rsidRPr="007A6CD7">
        <w:rPr>
          <w:rFonts w:ascii="標楷體" w:eastAsia="標楷體" w:hAnsi="標楷體"/>
        </w:rPr>
        <w:t>-</w:t>
      </w:r>
      <w:r w:rsidR="00E16D67" w:rsidRPr="007A6CD7">
        <w:rPr>
          <w:rFonts w:ascii="標楷體" w:eastAsia="標楷體" w:hAnsi="標楷體" w:hint="eastAsia"/>
        </w:rPr>
        <w:t>17</w:t>
      </w:r>
      <w:r w:rsidR="00392D25" w:rsidRPr="007A6CD7">
        <w:rPr>
          <w:rFonts w:ascii="標楷體" w:eastAsia="標楷體" w:hAnsi="標楷體" w:hint="eastAsia"/>
        </w:rPr>
        <w:t>:</w:t>
      </w:r>
      <w:r w:rsidR="00E16D67" w:rsidRPr="007A6CD7">
        <w:rPr>
          <w:rFonts w:ascii="標楷體" w:eastAsia="標楷體" w:hAnsi="標楷體" w:hint="eastAsia"/>
        </w:rPr>
        <w:t>3</w:t>
      </w:r>
      <w:r w:rsidR="00086A1F" w:rsidRPr="007A6CD7">
        <w:rPr>
          <w:rFonts w:ascii="標楷體" w:eastAsia="標楷體" w:hAnsi="標楷體" w:hint="eastAsia"/>
        </w:rPr>
        <w:t>0</w:t>
      </w:r>
      <w:r w:rsidR="00E16D67" w:rsidRPr="007A6CD7">
        <w:rPr>
          <w:rFonts w:ascii="標楷體" w:eastAsia="標楷體" w:hAnsi="標楷體" w:hint="eastAsia"/>
        </w:rPr>
        <w:t xml:space="preserve"> (08:0</w:t>
      </w:r>
      <w:r w:rsidR="000A1B94" w:rsidRPr="007A6CD7">
        <w:rPr>
          <w:rFonts w:ascii="標楷體" w:eastAsia="標楷體" w:hAnsi="標楷體" w:hint="eastAsia"/>
        </w:rPr>
        <w:t>0報到)</w:t>
      </w:r>
    </w:p>
    <w:p w14:paraId="0265F12C" w14:textId="3AC8B574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五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上課</w:t>
      </w:r>
      <w:r w:rsidR="00086A1F" w:rsidRPr="007A6CD7">
        <w:rPr>
          <w:rFonts w:ascii="標楷體" w:eastAsia="標楷體" w:hAnsi="標楷體"/>
        </w:rPr>
        <w:t>地點：</w:t>
      </w:r>
      <w:r w:rsidR="00F31E7A" w:rsidRPr="007A6CD7">
        <w:rPr>
          <w:rFonts w:ascii="標楷體" w:eastAsia="標楷體" w:hAnsi="標楷體" w:hint="eastAsia"/>
        </w:rPr>
        <w:t>樹德科技大學行政大樓A0413教室</w:t>
      </w:r>
    </w:p>
    <w:p w14:paraId="1BE1DEC2" w14:textId="55348DEB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六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報名資格：</w:t>
      </w:r>
      <w:r w:rsidR="008E27FE" w:rsidRPr="007A6CD7">
        <w:rPr>
          <w:rFonts w:ascii="標楷體" w:eastAsia="標楷體" w:hAnsi="標楷體" w:hint="eastAsia"/>
        </w:rPr>
        <w:t>年滿</w:t>
      </w:r>
      <w:r w:rsidR="00E30FC5" w:rsidRPr="007A6CD7">
        <w:rPr>
          <w:rFonts w:ascii="標楷體" w:eastAsia="標楷體" w:hAnsi="標楷體" w:hint="eastAsia"/>
        </w:rPr>
        <w:t>18</w:t>
      </w:r>
      <w:r w:rsidR="008E27FE" w:rsidRPr="007A6CD7">
        <w:rPr>
          <w:rFonts w:ascii="標楷體" w:eastAsia="標楷體" w:hAnsi="標楷體" w:hint="eastAsia"/>
        </w:rPr>
        <w:t>歲，身體健康之一般民眾。</w:t>
      </w:r>
    </w:p>
    <w:p w14:paraId="432B6DAE" w14:textId="5437010E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七</w:t>
      </w:r>
      <w:r w:rsidR="00EE54A5" w:rsidRPr="007A6CD7">
        <w:rPr>
          <w:rFonts w:ascii="標楷體" w:eastAsia="標楷體" w:hAnsi="標楷體"/>
        </w:rPr>
        <w:t>、</w:t>
      </w:r>
      <w:r w:rsidRPr="007A6CD7">
        <w:rPr>
          <w:rFonts w:ascii="標楷體" w:eastAsia="標楷體" w:hAnsi="標楷體" w:hint="eastAsia"/>
        </w:rPr>
        <w:t>報名</w:t>
      </w:r>
      <w:r w:rsidR="00086A1F" w:rsidRPr="007A6CD7">
        <w:rPr>
          <w:rFonts w:ascii="標楷體" w:eastAsia="標楷體" w:hAnsi="標楷體"/>
        </w:rPr>
        <w:t>費用：新台幣1</w:t>
      </w:r>
      <w:r w:rsidR="00086A1F" w:rsidRPr="007A6CD7">
        <w:rPr>
          <w:rFonts w:ascii="標楷體" w:eastAsia="標楷體" w:hAnsi="標楷體" w:hint="eastAsia"/>
        </w:rPr>
        <w:t>‚0</w:t>
      </w:r>
      <w:r w:rsidR="00086A1F" w:rsidRPr="007A6CD7">
        <w:rPr>
          <w:rFonts w:ascii="標楷體" w:eastAsia="標楷體" w:hAnsi="標楷體"/>
        </w:rPr>
        <w:t>00元</w:t>
      </w:r>
    </w:p>
    <w:p w14:paraId="741B7557" w14:textId="6C451EE2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八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核發證照：</w:t>
      </w:r>
      <w:r w:rsidR="00932DEF" w:rsidRPr="007A6CD7">
        <w:rPr>
          <w:rFonts w:ascii="標楷體" w:eastAsia="標楷體" w:hAnsi="標楷體" w:hint="eastAsia"/>
        </w:rPr>
        <w:t>安泰醫療社團法人安泰醫院</w:t>
      </w:r>
      <w:r w:rsidR="00086A1F" w:rsidRPr="007A6CD7">
        <w:rPr>
          <w:rFonts w:ascii="標楷體" w:eastAsia="標楷體" w:hAnsi="標楷體" w:hint="eastAsia"/>
        </w:rPr>
        <w:t>-</w:t>
      </w:r>
      <w:r w:rsidR="008E27FE" w:rsidRPr="007A6CD7">
        <w:rPr>
          <w:rFonts w:ascii="標楷體" w:eastAsia="標楷體" w:hAnsi="標楷體" w:hint="eastAsia"/>
        </w:rPr>
        <w:t>基本救命術(BLS)合格證書</w:t>
      </w:r>
    </w:p>
    <w:p w14:paraId="5C716F3C" w14:textId="77777777" w:rsidR="00BE4EAC" w:rsidRPr="007A6CD7" w:rsidRDefault="00BE4EAC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Pr="007A6CD7">
        <w:rPr>
          <w:rFonts w:ascii="標楷體" w:eastAsia="標楷體" w:hAnsi="標楷體" w:hint="eastAsia"/>
        </w:rPr>
        <w:tab/>
      </w:r>
      <w:r w:rsidR="003B78B7" w:rsidRPr="007A6CD7">
        <w:rPr>
          <w:rFonts w:ascii="標楷體" w:eastAsia="標楷體" w:hAnsi="標楷體" w:hint="eastAsia"/>
        </w:rPr>
        <w:t>（有效期限二年，</w:t>
      </w:r>
      <w:r w:rsidRPr="007A6CD7">
        <w:rPr>
          <w:rFonts w:ascii="標楷體" w:eastAsia="標楷體" w:hAnsi="標楷體" w:hint="eastAsia"/>
        </w:rPr>
        <w:t>未通過評核者，恕不退費、發證）。</w:t>
      </w:r>
    </w:p>
    <w:p w14:paraId="06C5288B" w14:textId="4C9C7169" w:rsidR="00EE54A5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九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報名日期：自公告日起至1</w:t>
      </w:r>
      <w:r w:rsidR="00932DEF" w:rsidRPr="007A6CD7">
        <w:rPr>
          <w:rFonts w:ascii="標楷體" w:eastAsia="標楷體" w:hAnsi="標楷體" w:hint="eastAsia"/>
        </w:rPr>
        <w:t>10</w:t>
      </w:r>
      <w:r w:rsidR="00086A1F" w:rsidRPr="007A6CD7">
        <w:rPr>
          <w:rFonts w:ascii="標楷體" w:eastAsia="標楷體" w:hAnsi="標楷體"/>
        </w:rPr>
        <w:t>年</w:t>
      </w:r>
      <w:r w:rsidR="00932DEF" w:rsidRPr="007A6CD7">
        <w:rPr>
          <w:rFonts w:ascii="標楷體" w:eastAsia="標楷體" w:hAnsi="標楷體" w:hint="eastAsia"/>
        </w:rPr>
        <w:t>4</w:t>
      </w:r>
      <w:r w:rsidR="00086A1F" w:rsidRPr="007A6CD7">
        <w:rPr>
          <w:rFonts w:ascii="標楷體" w:eastAsia="標楷體" w:hAnsi="標楷體"/>
        </w:rPr>
        <w:t>月</w:t>
      </w:r>
      <w:r w:rsidR="00932DEF" w:rsidRPr="007A6CD7">
        <w:rPr>
          <w:rFonts w:ascii="標楷體" w:eastAsia="標楷體" w:hAnsi="標楷體" w:hint="eastAsia"/>
        </w:rPr>
        <w:t>8</w:t>
      </w:r>
      <w:r w:rsidR="00086A1F" w:rsidRPr="007A6CD7">
        <w:rPr>
          <w:rFonts w:ascii="標楷體" w:eastAsia="標楷體" w:hAnsi="標楷體"/>
        </w:rPr>
        <w:t>日止</w:t>
      </w:r>
      <w:r w:rsidR="00E30FC5" w:rsidRPr="007A6CD7">
        <w:rPr>
          <w:rFonts w:ascii="標楷體" w:eastAsia="標楷體" w:hAnsi="標楷體" w:hint="eastAsia"/>
        </w:rPr>
        <w:t>，</w:t>
      </w:r>
      <w:r w:rsidR="005B4D53" w:rsidRPr="007A6CD7">
        <w:rPr>
          <w:rFonts w:ascii="標楷體" w:eastAsia="標楷體" w:hAnsi="標楷體"/>
        </w:rPr>
        <w:t>逾期不予受理</w:t>
      </w:r>
    </w:p>
    <w:p w14:paraId="3307D01D" w14:textId="4097AD12" w:rsidR="0037430E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EE54A5"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報名方式</w:t>
      </w:r>
      <w:r w:rsidR="00086A1F" w:rsidRPr="007A6CD7">
        <w:rPr>
          <w:rFonts w:ascii="標楷體" w:eastAsia="標楷體" w:hAnsi="標楷體" w:hint="eastAsia"/>
        </w:rPr>
        <w:t>：</w:t>
      </w:r>
      <w:r w:rsidR="0037430E" w:rsidRPr="007A6CD7">
        <w:rPr>
          <w:rFonts w:ascii="標楷體" w:eastAsia="標楷體" w:hAnsi="標楷體" w:hint="eastAsia"/>
        </w:rPr>
        <w:t>請先完成匯款，上網填寫報名表</w:t>
      </w:r>
      <w:r w:rsidR="00392D25" w:rsidRPr="007A6CD7">
        <w:rPr>
          <w:rFonts w:ascii="標楷體" w:eastAsia="標楷體" w:hAnsi="標楷體" w:hint="eastAsia"/>
        </w:rPr>
        <w:t>，</w:t>
      </w:r>
      <w:r w:rsidR="006B0370" w:rsidRPr="007A6CD7">
        <w:rPr>
          <w:rFonts w:ascii="標楷體" w:eastAsia="標楷體" w:hAnsi="標楷體" w:hint="eastAsia"/>
        </w:rPr>
        <w:t>才算完成報名手續</w:t>
      </w:r>
      <w:hyperlink r:id="rId6" w:history="1">
        <w:r w:rsidR="0037430E" w:rsidRPr="007A6CD7">
          <w:rPr>
            <w:rStyle w:val="a3"/>
            <w:rFonts w:ascii="標楷體" w:eastAsia="標楷體" w:hAnsi="標楷體"/>
          </w:rPr>
          <w:t>https://forms.gle/m9TrSTBRsieez2eS6</w:t>
        </w:r>
      </w:hyperlink>
    </w:p>
    <w:p w14:paraId="2606C8EB" w14:textId="09A7779F" w:rsidR="002C57E5" w:rsidRPr="007A6CD7" w:rsidRDefault="002C57E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一</w:t>
      </w:r>
      <w:r w:rsidRPr="007A6CD7">
        <w:rPr>
          <w:rFonts w:ascii="標楷體" w:eastAsia="標楷體" w:hAnsi="標楷體" w:hint="eastAsia"/>
        </w:rPr>
        <w:t>、匯款帳號：陽信商業銀行右昌分行：(108)096420009350戶名~高雄市水中運動協會。</w:t>
      </w:r>
    </w:p>
    <w:p w14:paraId="6D56A31B" w14:textId="55E9F3E2" w:rsidR="00EE54A5" w:rsidRPr="007A6CD7" w:rsidRDefault="00EE54A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二</w:t>
      </w:r>
      <w:r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 w:hint="eastAsia"/>
        </w:rPr>
        <w:t>洽詢專線:</w:t>
      </w:r>
      <w:r w:rsidR="009D6720" w:rsidRPr="007A6CD7">
        <w:rPr>
          <w:rFonts w:ascii="標楷體" w:eastAsia="標楷體" w:hAnsi="標楷體" w:hint="eastAsia"/>
        </w:rPr>
        <w:t>07-3652491高雄市水中運動協會，0930305555或LINE ID:3612055洽林榮男總幹事</w:t>
      </w:r>
    </w:p>
    <w:p w14:paraId="2FBC2471" w14:textId="784A8BE0" w:rsidR="002C57E5" w:rsidRPr="007A6CD7" w:rsidRDefault="00EE54A5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/>
        </w:rPr>
        <w:t>十</w:t>
      </w:r>
      <w:r w:rsidR="00D27C90" w:rsidRPr="007A6CD7">
        <w:rPr>
          <w:rFonts w:ascii="標楷體" w:eastAsia="標楷體" w:hAnsi="標楷體" w:hint="eastAsia"/>
        </w:rPr>
        <w:t>三</w:t>
      </w:r>
      <w:r w:rsidRPr="007A6CD7">
        <w:rPr>
          <w:rFonts w:ascii="標楷體" w:eastAsia="標楷體" w:hAnsi="標楷體"/>
        </w:rPr>
        <w:t>、</w:t>
      </w:r>
      <w:r w:rsidR="00086A1F" w:rsidRPr="007A6CD7">
        <w:rPr>
          <w:rFonts w:ascii="標楷體" w:eastAsia="標楷體" w:hAnsi="標楷體"/>
        </w:rPr>
        <w:t>本</w:t>
      </w:r>
      <w:r w:rsidR="00086A1F" w:rsidRPr="007A6CD7">
        <w:rPr>
          <w:rFonts w:ascii="標楷體" w:eastAsia="標楷體" w:hAnsi="標楷體" w:hint="eastAsia"/>
        </w:rPr>
        <w:t>講</w:t>
      </w:r>
      <w:r w:rsidR="004653C2" w:rsidRPr="007A6CD7">
        <w:rPr>
          <w:rFonts w:ascii="標楷體" w:eastAsia="標楷體" w:hAnsi="標楷體" w:hint="eastAsia"/>
        </w:rPr>
        <w:t>習</w:t>
      </w:r>
      <w:r w:rsidR="00086A1F" w:rsidRPr="007A6CD7">
        <w:rPr>
          <w:rFonts w:ascii="標楷體" w:eastAsia="標楷體" w:hAnsi="標楷體"/>
        </w:rPr>
        <w:t>時數為</w:t>
      </w:r>
      <w:r w:rsidR="008E27FE" w:rsidRPr="007A6CD7">
        <w:rPr>
          <w:rFonts w:ascii="標楷體" w:eastAsia="標楷體" w:hAnsi="標楷體" w:hint="eastAsia"/>
        </w:rPr>
        <w:t>8</w:t>
      </w:r>
      <w:r w:rsidR="00086A1F" w:rsidRPr="007A6CD7">
        <w:rPr>
          <w:rFonts w:ascii="標楷體" w:eastAsia="標楷體" w:hAnsi="標楷體"/>
        </w:rPr>
        <w:t>小時</w:t>
      </w:r>
      <w:r w:rsidR="004653C2" w:rsidRPr="007A6CD7">
        <w:rPr>
          <w:rFonts w:ascii="標楷體" w:eastAsia="標楷體" w:hAnsi="標楷體" w:hint="eastAsia"/>
        </w:rPr>
        <w:t>，需全程參與，</w:t>
      </w:r>
      <w:r w:rsidR="004653C2" w:rsidRPr="007A6CD7">
        <w:rPr>
          <w:rFonts w:ascii="標楷體" w:eastAsia="標楷體" w:hAnsi="標楷體"/>
        </w:rPr>
        <w:t>遲到或早退</w:t>
      </w:r>
      <w:r w:rsidR="008E27FE" w:rsidRPr="007A6CD7">
        <w:rPr>
          <w:rFonts w:ascii="標楷體" w:eastAsia="標楷體" w:hAnsi="標楷體" w:hint="eastAsia"/>
        </w:rPr>
        <w:t>者不核發合格</w:t>
      </w:r>
      <w:r w:rsidR="002C57E5" w:rsidRPr="007A6CD7">
        <w:rPr>
          <w:rFonts w:ascii="標楷體" w:eastAsia="標楷體" w:hAnsi="標楷體" w:hint="eastAsia"/>
        </w:rPr>
        <w:t>證書。</w:t>
      </w:r>
    </w:p>
    <w:p w14:paraId="1C257DB6" w14:textId="41F28295" w:rsidR="003B78B7" w:rsidRPr="007A6CD7" w:rsidRDefault="00176BD7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十</w:t>
      </w:r>
      <w:r w:rsidR="00D27C90" w:rsidRPr="007A6CD7">
        <w:rPr>
          <w:rFonts w:ascii="標楷體" w:eastAsia="標楷體" w:hAnsi="標楷體" w:hint="eastAsia"/>
        </w:rPr>
        <w:t>四</w:t>
      </w:r>
      <w:r w:rsidRPr="007A6CD7">
        <w:rPr>
          <w:rFonts w:ascii="標楷體" w:eastAsia="標楷體" w:hAnsi="標楷體" w:hint="eastAsia"/>
        </w:rPr>
        <w:t>、講習</w:t>
      </w:r>
      <w:r w:rsidR="003B78B7" w:rsidRPr="007A6CD7">
        <w:rPr>
          <w:rFonts w:ascii="標楷體" w:eastAsia="標楷體" w:hAnsi="標楷體" w:hint="eastAsia"/>
        </w:rPr>
        <w:t>人數</w:t>
      </w:r>
      <w:r w:rsidR="00932DEF" w:rsidRPr="007A6CD7">
        <w:rPr>
          <w:rFonts w:ascii="標楷體" w:eastAsia="標楷體" w:hAnsi="標楷體"/>
        </w:rPr>
        <w:t>3</w:t>
      </w:r>
      <w:r w:rsidRPr="007A6CD7">
        <w:rPr>
          <w:rFonts w:ascii="標楷體" w:eastAsia="標楷體" w:hAnsi="標楷體" w:hint="eastAsia"/>
        </w:rPr>
        <w:t>0人額滿為止。（若招生不足</w:t>
      </w:r>
      <w:r w:rsidR="00932DEF" w:rsidRPr="007A6CD7">
        <w:rPr>
          <w:rFonts w:ascii="標楷體" w:eastAsia="標楷體" w:hAnsi="標楷體" w:hint="eastAsia"/>
        </w:rPr>
        <w:t>1</w:t>
      </w:r>
      <w:r w:rsidR="00932DEF" w:rsidRPr="007A6CD7">
        <w:rPr>
          <w:rFonts w:ascii="標楷體" w:eastAsia="標楷體" w:hAnsi="標楷體"/>
        </w:rPr>
        <w:t>5</w:t>
      </w:r>
      <w:r w:rsidR="00932DEF" w:rsidRPr="007A6CD7">
        <w:rPr>
          <w:rFonts w:ascii="標楷體" w:eastAsia="標楷體" w:hAnsi="標楷體" w:hint="eastAsia"/>
        </w:rPr>
        <w:t>人</w:t>
      </w:r>
      <w:r w:rsidRPr="007A6CD7">
        <w:rPr>
          <w:rFonts w:ascii="標楷體" w:eastAsia="標楷體" w:hAnsi="標楷體" w:hint="eastAsia"/>
        </w:rPr>
        <w:t>，本會保留課程異動</w:t>
      </w:r>
      <w:r w:rsidR="003B78B7" w:rsidRPr="007A6CD7">
        <w:rPr>
          <w:rFonts w:ascii="標楷體" w:eastAsia="標楷體" w:hAnsi="標楷體" w:hint="eastAsia"/>
        </w:rPr>
        <w:t>之</w:t>
      </w:r>
    </w:p>
    <w:p w14:paraId="0F88717D" w14:textId="194A4D6A" w:rsidR="00D27C90" w:rsidRPr="007A6CD7" w:rsidRDefault="00D27C90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 xml:space="preserve">      權利，如取消或順延課程）。</w:t>
      </w:r>
    </w:p>
    <w:p w14:paraId="655479D2" w14:textId="77777777" w:rsidR="00852311" w:rsidRPr="007A6CD7" w:rsidRDefault="00852311" w:rsidP="007A6CD7">
      <w:pPr>
        <w:rPr>
          <w:rFonts w:ascii="標楷體" w:eastAsia="標楷體" w:hAnsi="標楷體"/>
        </w:rPr>
      </w:pPr>
    </w:p>
    <w:p w14:paraId="3D958D06" w14:textId="35F644C6" w:rsidR="00F31E7A" w:rsidRPr="007A6CD7" w:rsidRDefault="00852311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附記: 依據救生員資格檢定辦法規定</w:t>
      </w:r>
      <w:r w:rsidR="00F31E7A" w:rsidRPr="007A6CD7">
        <w:rPr>
          <w:rFonts w:ascii="標楷體" w:eastAsia="標楷體" w:hAnsi="標楷體" w:hint="eastAsia"/>
        </w:rPr>
        <w:t>:</w:t>
      </w:r>
    </w:p>
    <w:p w14:paraId="2F917235" w14:textId="415894BE" w:rsidR="00F31E7A" w:rsidRPr="007A6CD7" w:rsidRDefault="00F31E7A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第5條</w:t>
      </w:r>
      <w:r w:rsidRPr="007A6CD7">
        <w:rPr>
          <w:rFonts w:ascii="標楷體" w:eastAsia="標楷體" w:hAnsi="標楷體"/>
        </w:rPr>
        <w:t>:</w:t>
      </w:r>
    </w:p>
    <w:p w14:paraId="742EBC24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申請救生員資格檢定，應符合下列規定：</w:t>
      </w:r>
    </w:p>
    <w:p w14:paraId="3FF4B2DB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一、</w:t>
      </w:r>
      <w:r w:rsidRPr="007A6CD7">
        <w:rPr>
          <w:rFonts w:ascii="標楷體" w:eastAsia="標楷體" w:hAnsi="標楷體"/>
        </w:rPr>
        <w:t xml:space="preserve"> </w:t>
      </w:r>
      <w:r w:rsidRPr="007A6CD7">
        <w:rPr>
          <w:rFonts w:ascii="標楷體" w:eastAsia="標楷體" w:hAnsi="標楷體" w:hint="eastAsia"/>
        </w:rPr>
        <w:t>年滿十八歲；其未成年者，並徵得法定代理人同意。</w:t>
      </w:r>
    </w:p>
    <w:p w14:paraId="297E461D" w14:textId="77777777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二、</w:t>
      </w:r>
      <w:r w:rsidRPr="007A6CD7">
        <w:rPr>
          <w:rFonts w:ascii="標楷體" w:eastAsia="標楷體" w:hAnsi="標楷體"/>
        </w:rPr>
        <w:t xml:space="preserve"> </w:t>
      </w:r>
      <w:r w:rsidRPr="007A6CD7">
        <w:rPr>
          <w:rFonts w:ascii="標楷體" w:eastAsia="標楷體" w:hAnsi="標楷體" w:hint="eastAsia"/>
        </w:rPr>
        <w:t>接受訓練機構訓練合格，並取得訓練機構核發之訓練合格證明文件。</w:t>
      </w:r>
    </w:p>
    <w:p w14:paraId="0891292D" w14:textId="6C54961B" w:rsidR="0034339D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三、 接受基本救命術訓練八小時以上，並取得證明文件。</w:t>
      </w:r>
    </w:p>
    <w:p w14:paraId="617807E2" w14:textId="6E662035" w:rsidR="00932DEF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第24條:</w:t>
      </w:r>
    </w:p>
    <w:p w14:paraId="43E56968" w14:textId="27E04306" w:rsidR="0034339D" w:rsidRPr="007A6CD7" w:rsidRDefault="00932DEF" w:rsidP="007A6CD7">
      <w:pPr>
        <w:rPr>
          <w:rFonts w:ascii="標楷體" w:eastAsia="標楷體" w:hAnsi="標楷體"/>
        </w:rPr>
      </w:pPr>
      <w:r w:rsidRPr="007A6CD7">
        <w:rPr>
          <w:rFonts w:ascii="標楷體" w:eastAsia="標楷體" w:hAnsi="標楷體" w:hint="eastAsia"/>
        </w:rPr>
        <w:t>本辦法中華民國一百零九年十月七日修正施行前，持有逾期之救生員證書或證明且完成基本救命術訓練八小時以上者，得依下列方式之一，取得救生員證書：</w:t>
      </w:r>
    </w:p>
    <w:p w14:paraId="53098E40" w14:textId="77777777" w:rsidR="0034339D" w:rsidRDefault="0034339D">
      <w:pPr>
        <w:rPr>
          <w:sz w:val="28"/>
          <w:szCs w:val="28"/>
        </w:rPr>
      </w:pPr>
    </w:p>
    <w:p w14:paraId="30A3146D" w14:textId="77777777" w:rsidR="0034339D" w:rsidRDefault="0034339D">
      <w:pPr>
        <w:rPr>
          <w:sz w:val="28"/>
          <w:szCs w:val="28"/>
        </w:rPr>
      </w:pPr>
    </w:p>
    <w:p w14:paraId="7B537801" w14:textId="77777777" w:rsidR="0034339D" w:rsidRDefault="0034339D">
      <w:pPr>
        <w:rPr>
          <w:sz w:val="28"/>
          <w:szCs w:val="28"/>
        </w:rPr>
      </w:pPr>
    </w:p>
    <w:p w14:paraId="4C2FB978" w14:textId="77777777" w:rsidR="0034339D" w:rsidRDefault="0034339D">
      <w:pPr>
        <w:rPr>
          <w:sz w:val="28"/>
          <w:szCs w:val="28"/>
        </w:rPr>
      </w:pPr>
    </w:p>
    <w:p w14:paraId="5DEB1B37" w14:textId="77777777" w:rsidR="0034339D" w:rsidRDefault="0034339D">
      <w:pPr>
        <w:rPr>
          <w:sz w:val="28"/>
          <w:szCs w:val="28"/>
        </w:rPr>
      </w:pP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2453"/>
        <w:gridCol w:w="2806"/>
        <w:gridCol w:w="2126"/>
      </w:tblGrid>
      <w:tr w:rsidR="0034339D" w:rsidRPr="0034339D" w14:paraId="7C2E552F" w14:textId="77777777" w:rsidTr="003E2F70">
        <w:trPr>
          <w:trHeight w:val="555"/>
        </w:trPr>
        <w:tc>
          <w:tcPr>
            <w:tcW w:w="9072" w:type="dxa"/>
            <w:gridSpan w:val="4"/>
            <w:noWrap/>
            <w:vAlign w:val="center"/>
          </w:tcPr>
          <w:p w14:paraId="0B81588A" w14:textId="77777777" w:rsidR="0034339D" w:rsidRPr="0034339D" w:rsidRDefault="0034339D" w:rsidP="00F31E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高雄市</w:t>
            </w:r>
            <w:r w:rsidR="00BE4EA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水中運動協會基本救命術</w:t>
            </w:r>
            <w:r w:rsidR="00E30FC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(BLS)</w:t>
            </w:r>
            <w:r w:rsidRPr="003433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講習報名表</w:t>
            </w:r>
          </w:p>
        </w:tc>
      </w:tr>
      <w:tr w:rsidR="0034339D" w:rsidRPr="0034339D" w14:paraId="0B8AACE3" w14:textId="77777777" w:rsidTr="003E2F70">
        <w:trPr>
          <w:trHeight w:val="570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6EEFA" w14:textId="77777777" w:rsidR="0034339D" w:rsidRPr="0034339D" w:rsidRDefault="0034339D" w:rsidP="0034339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4339D" w:rsidRPr="0034339D" w14:paraId="7C0D16BC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F8D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姓  名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22E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5F26" w14:textId="77777777" w:rsidR="0034339D" w:rsidRPr="0034339D" w:rsidRDefault="0034339D" w:rsidP="0034339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color w:val="000000"/>
                <w:kern w:val="0"/>
              </w:rPr>
              <w:t>浮貼1張本人三個月內兩吋脫帽半身相片</w:t>
            </w:r>
          </w:p>
        </w:tc>
      </w:tr>
      <w:tr w:rsidR="0034339D" w:rsidRPr="0034339D" w14:paraId="6F695609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3A6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性別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9C5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0277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4653A4D1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A0F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出生年月日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45C6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574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0654B6D7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02D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身份證字號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78D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7D1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06C662AB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F798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手 機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89D6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CE40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0FB08179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DF84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  <w:lang w:eastAsia="zh-HK"/>
              </w:rPr>
              <w:t>學歷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092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4B8F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4D51EFE0" w14:textId="77777777" w:rsidTr="003E2F70">
        <w:trPr>
          <w:trHeight w:val="6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E3E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通訊地址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53C" w14:textId="77777777" w:rsidR="0034339D" w:rsidRPr="0034339D" w:rsidRDefault="0034339D" w:rsidP="0034339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6F27" w14:textId="77777777" w:rsidR="0034339D" w:rsidRPr="0034339D" w:rsidRDefault="0034339D" w:rsidP="0034339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4339D" w:rsidRPr="0034339D" w14:paraId="03468B77" w14:textId="77777777" w:rsidTr="003E2F70">
        <w:trPr>
          <w:trHeight w:val="2677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3DE" w14:textId="77777777" w:rsidR="0034339D" w:rsidRPr="0034339D" w:rsidRDefault="0034339D" w:rsidP="00343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339D"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【請浮貼繳費證明或轉帳帳號末五碼】</w:t>
            </w:r>
            <w:r w:rsidRPr="0034339D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046" w14:textId="77777777" w:rsidR="0034339D" w:rsidRPr="0034339D" w:rsidRDefault="008E27FE" w:rsidP="003433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</w:t>
            </w:r>
            <w:r w:rsidR="0034339D" w:rsidRPr="0034339D">
              <w:rPr>
                <w:rFonts w:ascii="標楷體" w:eastAsia="標楷體" w:hAnsi="標楷體" w:cs="新細明體" w:hint="eastAsia"/>
                <w:color w:val="000000"/>
                <w:kern w:val="0"/>
              </w:rPr>
              <w:t>證影本】</w:t>
            </w:r>
          </w:p>
        </w:tc>
      </w:tr>
      <w:tr w:rsidR="0034339D" w:rsidRPr="0034339D" w14:paraId="73A50BA6" w14:textId="77777777" w:rsidTr="003E2F70">
        <w:trPr>
          <w:trHeight w:val="517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546" w14:textId="77777777" w:rsidR="0034339D" w:rsidRPr="0034339D" w:rsidRDefault="0034339D" w:rsidP="0034339D">
            <w:pPr>
              <w:jc w:val="center"/>
              <w:rPr>
                <w:rFonts w:ascii="標楷體" w:eastAsia="標楷體" w:hAnsi="標楷體"/>
                <w:b/>
              </w:rPr>
            </w:pPr>
            <w:r w:rsidRPr="0034339D">
              <w:rPr>
                <w:rFonts w:ascii="標楷體" w:eastAsia="標楷體" w:hAnsi="標楷體" w:hint="eastAsia"/>
                <w:b/>
              </w:rPr>
              <w:t>個人資料蒐集告知聲明暨同意書、健康切結書</w:t>
            </w:r>
          </w:p>
          <w:p w14:paraId="56AE5C3E" w14:textId="77777777" w:rsidR="0034339D" w:rsidRPr="0034339D" w:rsidRDefault="0034339D" w:rsidP="0034339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A1590E2" w14:textId="77777777" w:rsidR="0034339D" w:rsidRPr="008E27FE" w:rsidRDefault="0034339D" w:rsidP="0034339D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>本會請各位簽署個人資料直接蒐集告知聲明之目的，係為確實履行個資法第8條之告知義務，若您不同意本會合法取得以及利用各位的個人資料，本會亦將無法進一步對各位提供相關服務，如有不便，敬請見諒。</w:t>
            </w:r>
          </w:p>
          <w:p w14:paraId="2864308E" w14:textId="7EEBEA5F" w:rsidR="0034339D" w:rsidRPr="008E27FE" w:rsidRDefault="0034339D" w:rsidP="003433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E27FE" w:rsidRPr="008E27FE">
              <w:rPr>
                <w:rFonts w:ascii="標楷體" w:eastAsia="標楷體" w:hAnsi="標楷體" w:hint="eastAsia"/>
                <w:sz w:val="20"/>
                <w:szCs w:val="20"/>
              </w:rPr>
              <w:t>本次個人資料蒐集之目的在於辦理</w:t>
            </w:r>
            <w:r w:rsidR="008E27FE" w:rsidRPr="00F31E7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基本救命術</w:t>
            </w:r>
            <w:r w:rsidR="00F31E7A" w:rsidRPr="00F31E7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</w:t>
            </w:r>
            <w:r w:rsidR="00F31E7A" w:rsidRPr="00F31E7A">
              <w:rPr>
                <w:rFonts w:ascii="標楷體" w:eastAsia="標楷體" w:hAnsi="標楷體"/>
                <w:sz w:val="20"/>
                <w:szCs w:val="20"/>
                <w:u w:val="single"/>
              </w:rPr>
              <w:t>BLS</w:t>
            </w:r>
            <w:r w:rsidR="00F31E7A" w:rsidRPr="00F31E7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)</w:t>
            </w:r>
            <w:r w:rsidR="003B78B7" w:rsidRPr="00F31E7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訓練</w:t>
            </w: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>，故只用於</w:t>
            </w:r>
            <w:r w:rsidR="008E27FE" w:rsidRPr="008E27FE">
              <w:rPr>
                <w:rFonts w:ascii="標楷體" w:eastAsia="標楷體" w:hAnsi="標楷體" w:hint="eastAsia"/>
                <w:sz w:val="20"/>
                <w:szCs w:val="20"/>
              </w:rPr>
              <w:t>本次活動不挪做其它用途，請簽署同意書。本人身體健康良好</w:t>
            </w: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>，無任何疾病，自願參加高雄市水中運動協會-</w:t>
            </w:r>
            <w:r w:rsidR="008E27FE" w:rsidRPr="008E27FE">
              <w:rPr>
                <w:rFonts w:ascii="標楷體" w:eastAsia="標楷體" w:hAnsi="標楷體" w:hint="eastAsia"/>
                <w:sz w:val="20"/>
                <w:szCs w:val="20"/>
              </w:rPr>
              <w:t>基本救命術</w:t>
            </w: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 xml:space="preserve">講習；上課期間，若發生純屬本身健康、安全、意外事件，願自行負責，與 </w:t>
            </w:r>
            <w:r w:rsidR="003B78B7">
              <w:rPr>
                <w:rFonts w:ascii="標楷體" w:eastAsia="標楷體" w:hAnsi="標楷體" w:hint="eastAsia"/>
                <w:sz w:val="20"/>
                <w:szCs w:val="20"/>
              </w:rPr>
              <w:t>貴會無涉。本人願意接受　貴會基本救命術訓練</w:t>
            </w:r>
            <w:r w:rsidR="008E27FE" w:rsidRPr="008E27FE">
              <w:rPr>
                <w:rFonts w:ascii="標楷體" w:eastAsia="標楷體" w:hAnsi="標楷體" w:hint="eastAsia"/>
                <w:sz w:val="20"/>
                <w:szCs w:val="20"/>
              </w:rPr>
              <w:t>，並遵守規定服從講師指導，課程</w:t>
            </w:r>
            <w:r w:rsidRPr="008E27FE">
              <w:rPr>
                <w:rFonts w:ascii="標楷體" w:eastAsia="標楷體" w:hAnsi="標楷體" w:hint="eastAsia"/>
                <w:sz w:val="20"/>
                <w:szCs w:val="20"/>
              </w:rPr>
              <w:t>完畢後，並願意接受測驗，合格方可領取證明，恐口說無憑，特立此切結書。</w:t>
            </w:r>
          </w:p>
          <w:p w14:paraId="26A77434" w14:textId="77777777" w:rsidR="0034339D" w:rsidRPr="0034339D" w:rsidRDefault="0034339D" w:rsidP="0034339D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339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34339D">
              <w:rPr>
                <w:rFonts w:ascii="標楷體" w:eastAsia="標楷體" w:hAnsi="標楷體" w:hint="eastAsia"/>
                <w:b/>
              </w:rPr>
              <w:t>立切結書人:</w:t>
            </w:r>
          </w:p>
          <w:p w14:paraId="0121C6B6" w14:textId="77777777" w:rsidR="0034339D" w:rsidRPr="0034339D" w:rsidRDefault="0034339D" w:rsidP="0034339D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7D0E31A" w14:textId="5D1B5EBD" w:rsidR="0034339D" w:rsidRPr="0034339D" w:rsidRDefault="0034339D" w:rsidP="0034339D">
            <w:pPr>
              <w:jc w:val="center"/>
              <w:rPr>
                <w:b/>
              </w:rPr>
            </w:pPr>
            <w:r w:rsidRPr="0034339D">
              <w:rPr>
                <w:rFonts w:ascii="標楷體" w:eastAsia="標楷體" w:hAnsi="標楷體" w:hint="eastAsia"/>
                <w:b/>
              </w:rPr>
              <w:t>中   華   民   國  1</w:t>
            </w:r>
            <w:r w:rsidR="00F31E7A">
              <w:rPr>
                <w:rFonts w:ascii="標楷體" w:eastAsia="標楷體" w:hAnsi="標楷體" w:hint="eastAsia"/>
                <w:b/>
              </w:rPr>
              <w:t>10</w:t>
            </w:r>
            <w:r w:rsidRPr="0034339D">
              <w:rPr>
                <w:rFonts w:ascii="標楷體" w:eastAsia="標楷體" w:hAnsi="標楷體" w:hint="eastAsia"/>
                <w:b/>
              </w:rPr>
              <w:t xml:space="preserve">  年    月    日</w:t>
            </w:r>
          </w:p>
        </w:tc>
      </w:tr>
    </w:tbl>
    <w:p w14:paraId="1DBCD548" w14:textId="77777777" w:rsidR="0034339D" w:rsidRDefault="0034339D">
      <w:pPr>
        <w:rPr>
          <w:sz w:val="28"/>
          <w:szCs w:val="28"/>
        </w:rPr>
      </w:pPr>
    </w:p>
    <w:p w14:paraId="704EF1A9" w14:textId="77777777" w:rsidR="00FE1C48" w:rsidRPr="00FE1C48" w:rsidRDefault="00FE1C48" w:rsidP="00FE1C48">
      <w:pPr>
        <w:spacing w:line="500" w:lineRule="exact"/>
        <w:ind w:leftChars="-58" w:left="718" w:hangingChars="214" w:hanging="857"/>
        <w:jc w:val="center"/>
        <w:rPr>
          <w:rFonts w:ascii="標楷體" w:eastAsia="標楷體" w:hAnsi="標楷體"/>
          <w:b/>
          <w:sz w:val="40"/>
          <w:szCs w:val="40"/>
        </w:rPr>
      </w:pPr>
      <w:r w:rsidRPr="00FE1C48">
        <w:rPr>
          <w:rFonts w:ascii="標楷體" w:eastAsia="標楷體" w:hAnsi="標楷體" w:hint="eastAsia"/>
          <w:b/>
          <w:sz w:val="40"/>
          <w:szCs w:val="40"/>
        </w:rPr>
        <w:lastRenderedPageBreak/>
        <w:t>基本救命術(BLS)講習課程表</w:t>
      </w:r>
    </w:p>
    <w:p w14:paraId="1F99DDAD" w14:textId="11BBECAF" w:rsidR="00FE1C48" w:rsidRPr="00FE1C48" w:rsidRDefault="00FE1C48" w:rsidP="00FE1C48">
      <w:pPr>
        <w:spacing w:line="500" w:lineRule="exact"/>
        <w:ind w:leftChars="-58" w:left="375" w:hangingChars="214" w:hanging="514"/>
        <w:jc w:val="center"/>
        <w:rPr>
          <w:rFonts w:ascii="標楷體" w:eastAsia="標楷體" w:hAnsi="標楷體"/>
        </w:rPr>
      </w:pPr>
      <w:r w:rsidRPr="00FE1C48">
        <w:rPr>
          <w:rFonts w:ascii="標楷體" w:eastAsia="標楷體" w:hAnsi="標楷體" w:hint="eastAsia"/>
        </w:rPr>
        <w:t>講習地點:</w:t>
      </w:r>
      <w:r w:rsidR="00F31E7A">
        <w:rPr>
          <w:rFonts w:ascii="標楷體" w:eastAsia="標楷體" w:hAnsi="標楷體" w:hint="eastAsia"/>
        </w:rPr>
        <w:t>樹德科技大學行政大樓A0413教室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999"/>
        <w:gridCol w:w="1202"/>
        <w:gridCol w:w="4700"/>
        <w:gridCol w:w="1493"/>
      </w:tblGrid>
      <w:tr w:rsidR="00FE1C48" w:rsidRPr="00FE1C48" w14:paraId="02E3B845" w14:textId="77777777" w:rsidTr="006165D4">
        <w:trPr>
          <w:trHeight w:val="33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DA044C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中華民國水中運動協會基本救命術(BLS)講習課表</w:t>
            </w:r>
          </w:p>
        </w:tc>
      </w:tr>
      <w:tr w:rsidR="00FE1C48" w:rsidRPr="00FE1C48" w14:paraId="11F91ECD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7520EED4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B772AF7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5B7F827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2DB7F9BD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內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容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F48E06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授課</w:t>
            </w:r>
            <w:r w:rsidRPr="00FE1C48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E1C48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FE1C48" w:rsidRPr="00FE1C48" w14:paraId="33B8D42E" w14:textId="77777777" w:rsidTr="006165D4">
        <w:trPr>
          <w:trHeight w:val="788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1D1F4ECE" w14:textId="3EF8D582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507" w:type="pct"/>
            <w:shd w:val="clear" w:color="auto" w:fill="auto"/>
          </w:tcPr>
          <w:p w14:paraId="551EEE61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1EABEC43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449384D5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6A5BA596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心肺復甦術</w:t>
            </w:r>
          </w:p>
        </w:tc>
        <w:tc>
          <w:tcPr>
            <w:tcW w:w="2386" w:type="pct"/>
            <w:shd w:val="clear" w:color="auto" w:fill="auto"/>
          </w:tcPr>
          <w:p w14:paraId="58EC4CE6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4EF27C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CPR、AED、哈姆立克法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BB98491" w14:textId="77777777" w:rsidR="00FE1C48" w:rsidRPr="00FE1C48" w:rsidRDefault="00FE1C48" w:rsidP="00F3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楊朝鈞</w:t>
            </w:r>
          </w:p>
          <w:p w14:paraId="171FA2E4" w14:textId="0A44C5FC" w:rsidR="00FE1C48" w:rsidRPr="00FE1C48" w:rsidRDefault="00F31E7A" w:rsidP="00F31E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蔡命純</w:t>
            </w:r>
          </w:p>
        </w:tc>
      </w:tr>
      <w:tr w:rsidR="00FE1C48" w:rsidRPr="00FE1C48" w14:paraId="3BFDC39D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54B0A9E6" w14:textId="7B181CBA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507" w:type="pct"/>
            <w:shd w:val="clear" w:color="auto" w:fill="auto"/>
          </w:tcPr>
          <w:p w14:paraId="1872B772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03F4508F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4EC31DA5" w14:textId="77777777" w:rsidR="00FE1C48" w:rsidRPr="00FE1C48" w:rsidRDefault="00E30FC5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2E55166A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基本創傷救命術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1149A153" w14:textId="77777777" w:rsidR="00FE1C48" w:rsidRPr="00FE1C48" w:rsidRDefault="00FE1C48" w:rsidP="00FE1C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止血、固定、包紮、搬運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0BEA533" w14:textId="7BC01541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黃慶文</w:t>
            </w:r>
          </w:p>
          <w:p w14:paraId="3CD46A46" w14:textId="0441B732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高家俊</w:t>
            </w:r>
          </w:p>
        </w:tc>
      </w:tr>
      <w:tr w:rsidR="00FE1C48" w:rsidRPr="00FE1C48" w14:paraId="3B20353F" w14:textId="77777777" w:rsidTr="006165D4">
        <w:trPr>
          <w:trHeight w:val="330"/>
          <w:jc w:val="center"/>
        </w:trPr>
        <w:tc>
          <w:tcPr>
            <w:tcW w:w="739" w:type="pct"/>
            <w:shd w:val="clear" w:color="auto" w:fill="auto"/>
            <w:vAlign w:val="center"/>
          </w:tcPr>
          <w:p w14:paraId="1146431E" w14:textId="0C8A596C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507" w:type="pct"/>
            <w:shd w:val="clear" w:color="auto" w:fill="auto"/>
          </w:tcPr>
          <w:p w14:paraId="4F898AA6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30FC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30F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14:paraId="6A98D759" w14:textId="77777777" w:rsidR="00FE1C48" w:rsidRPr="00FE1C48" w:rsidRDefault="00FE1C48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 xml:space="preserve">  /</w:t>
            </w:r>
          </w:p>
          <w:p w14:paraId="048A5165" w14:textId="77777777" w:rsidR="00FE1C48" w:rsidRPr="00FE1C48" w:rsidRDefault="00E30FC5" w:rsidP="00FE1C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E1C48" w:rsidRPr="00FE1C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49613DEC" w14:textId="77777777" w:rsidR="00FE1C48" w:rsidRPr="00FE1C48" w:rsidRDefault="00FE1C48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2386" w:type="pct"/>
            <w:shd w:val="clear" w:color="auto" w:fill="auto"/>
            <w:vAlign w:val="center"/>
          </w:tcPr>
          <w:p w14:paraId="32916359" w14:textId="77777777" w:rsidR="00FE1C48" w:rsidRPr="00FE1C48" w:rsidRDefault="00FE1C48" w:rsidP="00FE1C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C48">
              <w:rPr>
                <w:rFonts w:ascii="標楷體" w:eastAsia="標楷體" w:hAnsi="標楷體" w:hint="eastAsia"/>
                <w:sz w:val="28"/>
                <w:szCs w:val="28"/>
              </w:rPr>
              <w:t>學、術科測驗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9D144B" w14:textId="2392E051" w:rsidR="00FE1C48" w:rsidRPr="00FE1C48" w:rsidRDefault="00F31E7A" w:rsidP="00FE1C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林榮男</w:t>
            </w:r>
          </w:p>
        </w:tc>
      </w:tr>
    </w:tbl>
    <w:p w14:paraId="5DA78DF9" w14:textId="77777777" w:rsidR="00FE1C48" w:rsidRPr="00FE1C48" w:rsidRDefault="00FE1C48" w:rsidP="00FE1C48">
      <w:pPr>
        <w:rPr>
          <w:rFonts w:ascii="Calibri" w:hAnsi="Calibri"/>
          <w:sz w:val="28"/>
          <w:szCs w:val="28"/>
        </w:rPr>
      </w:pPr>
    </w:p>
    <w:p w14:paraId="7FFE6C5C" w14:textId="77777777" w:rsidR="006D7BF0" w:rsidRPr="0034339D" w:rsidRDefault="006D7BF0">
      <w:pPr>
        <w:rPr>
          <w:sz w:val="28"/>
          <w:szCs w:val="28"/>
        </w:rPr>
      </w:pPr>
    </w:p>
    <w:sectPr w:rsidR="006D7BF0" w:rsidRPr="0034339D" w:rsidSect="004653C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5762" w14:textId="77777777" w:rsidR="0043268F" w:rsidRDefault="0043268F" w:rsidP="00C13914">
      <w:r>
        <w:separator/>
      </w:r>
    </w:p>
  </w:endnote>
  <w:endnote w:type="continuationSeparator" w:id="0">
    <w:p w14:paraId="08147016" w14:textId="77777777" w:rsidR="0043268F" w:rsidRDefault="0043268F" w:rsidP="00C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D511C" w14:textId="77777777" w:rsidR="0043268F" w:rsidRDefault="0043268F" w:rsidP="00C13914">
      <w:r>
        <w:separator/>
      </w:r>
    </w:p>
  </w:footnote>
  <w:footnote w:type="continuationSeparator" w:id="0">
    <w:p w14:paraId="5526930A" w14:textId="77777777" w:rsidR="0043268F" w:rsidRDefault="0043268F" w:rsidP="00C1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4A5"/>
    <w:rsid w:val="00086A1F"/>
    <w:rsid w:val="000A1B94"/>
    <w:rsid w:val="00176BD7"/>
    <w:rsid w:val="00212A38"/>
    <w:rsid w:val="00286DD9"/>
    <w:rsid w:val="002C57E5"/>
    <w:rsid w:val="0034339D"/>
    <w:rsid w:val="00357CB6"/>
    <w:rsid w:val="0037430E"/>
    <w:rsid w:val="00392D25"/>
    <w:rsid w:val="003B78B7"/>
    <w:rsid w:val="0043268F"/>
    <w:rsid w:val="004653C2"/>
    <w:rsid w:val="00557344"/>
    <w:rsid w:val="005B4D53"/>
    <w:rsid w:val="00631FCF"/>
    <w:rsid w:val="00662579"/>
    <w:rsid w:val="006B0370"/>
    <w:rsid w:val="006D7BF0"/>
    <w:rsid w:val="007A6CD7"/>
    <w:rsid w:val="00852311"/>
    <w:rsid w:val="008A5E0F"/>
    <w:rsid w:val="008C1C1A"/>
    <w:rsid w:val="008E102E"/>
    <w:rsid w:val="008E27FE"/>
    <w:rsid w:val="009148CF"/>
    <w:rsid w:val="00932DEF"/>
    <w:rsid w:val="0095537A"/>
    <w:rsid w:val="009D6720"/>
    <w:rsid w:val="00B3670E"/>
    <w:rsid w:val="00BE4EAC"/>
    <w:rsid w:val="00C13914"/>
    <w:rsid w:val="00C45540"/>
    <w:rsid w:val="00C55A84"/>
    <w:rsid w:val="00D27C90"/>
    <w:rsid w:val="00DC04E3"/>
    <w:rsid w:val="00E16D67"/>
    <w:rsid w:val="00E279FD"/>
    <w:rsid w:val="00E30FC5"/>
    <w:rsid w:val="00E7001C"/>
    <w:rsid w:val="00EE52D3"/>
    <w:rsid w:val="00EE54A5"/>
    <w:rsid w:val="00F31E7A"/>
    <w:rsid w:val="00FE1C4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CF717"/>
  <w15:docId w15:val="{14E57C4C-3D9A-4557-AE69-103A8B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D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39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3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3914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7430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B0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9TrSTBRsieez2eS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chang wu</cp:lastModifiedBy>
  <cp:revision>18</cp:revision>
  <dcterms:created xsi:type="dcterms:W3CDTF">2019-06-16T03:27:00Z</dcterms:created>
  <dcterms:modified xsi:type="dcterms:W3CDTF">2021-03-02T11:39:00Z</dcterms:modified>
</cp:coreProperties>
</file>